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tbl>
      <w:tblPr>
        <w:tblStyle w:val="TableGrid"/>
        <w:tblpPr w:leftFromText="180" w:rightFromText="180" w:horzAnchor="margin" w:tblpXSpec="center" w:tblpY="258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FD5ADA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FD5ADA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FD5ADA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FD5ADA">
            <w:pPr>
              <w:jc w:val="center"/>
              <w:rPr>
                <w:rtl/>
              </w:rPr>
            </w:pPr>
          </w:p>
          <w:p w14:paraId="047BEF00" w14:textId="70B6CB22" w:rsidR="00497D6F" w:rsidRPr="00573276" w:rsidRDefault="00497D6F" w:rsidP="00FD5ADA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( </w:t>
            </w:r>
            <w:r w:rsidR="00FD5ADA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آگهی تمدید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مناقصه</w:t>
            </w:r>
            <w:r w:rsidR="00FD5ADA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)</w:t>
            </w:r>
          </w:p>
          <w:p w14:paraId="218C8F18" w14:textId="77777777" w:rsidR="00582CE2" w:rsidRDefault="00582CE2" w:rsidP="00FD5ADA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49CBC599" w:rsidR="00497D6F" w:rsidRPr="00582CE2" w:rsidRDefault="00497D6F" w:rsidP="00FD5ADA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096A10">
              <w:rPr>
                <w:rFonts w:cs="B Titr" w:hint="cs"/>
                <w:b/>
                <w:bCs/>
                <w:rtl/>
              </w:rPr>
              <w:t>05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FD5ADA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FD5ADA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FD5ADA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4E82FC84" w:rsidR="00497D6F" w:rsidRDefault="00497D6F" w:rsidP="00FD5ADA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26480A">
              <w:rPr>
                <w:rFonts w:cs="B Titr" w:hint="cs"/>
                <w:rtl/>
              </w:rPr>
              <w:t>طراحی ، تأمین تجهیزات ، نصب و راه اندازی و تحویل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096A10">
              <w:rPr>
                <w:rFonts w:cs="B Titr" w:hint="cs"/>
                <w:rtl/>
              </w:rPr>
              <w:t>کوره اکتیو پارت</w:t>
            </w:r>
            <w:r w:rsidR="000B4C0B">
              <w:rPr>
                <w:rFonts w:cs="B Titr" w:hint="cs"/>
                <w:rtl/>
              </w:rPr>
              <w:t xml:space="preserve"> ترانسفورماتور</w:t>
            </w:r>
            <w:r w:rsidR="00096A10">
              <w:rPr>
                <w:rFonts w:cs="B Titr" w:hint="cs"/>
                <w:rtl/>
              </w:rPr>
              <w:t xml:space="preserve"> ( </w:t>
            </w:r>
            <w:r w:rsidR="00096A10" w:rsidRPr="00096A10">
              <w:rPr>
                <w:rFonts w:asciiTheme="majorBidi" w:hAnsiTheme="majorBidi" w:cstheme="majorBidi"/>
                <w:b/>
                <w:bCs/>
              </w:rPr>
              <w:t>vapor phase</w:t>
            </w:r>
            <w:r w:rsidR="00096A10">
              <w:rPr>
                <w:rFonts w:cs="B Titr" w:hint="cs"/>
                <w:rtl/>
              </w:rPr>
              <w:t xml:space="preserve"> )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7A60CE" w:rsidRPr="00F54F44">
              <w:rPr>
                <w:rFonts w:cs="B Titr" w:hint="cs"/>
                <w:rtl/>
              </w:rPr>
              <w:t xml:space="preserve">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26480A">
              <w:rPr>
                <w:rFonts w:cs="B Titr" w:hint="cs"/>
                <w:rtl/>
              </w:rPr>
              <w:t>اقدام</w:t>
            </w:r>
            <w:r w:rsidRPr="00582CE2">
              <w:rPr>
                <w:rFonts w:cs="B Titr" w:hint="cs"/>
                <w:rtl/>
              </w:rPr>
              <w:t xml:space="preserve"> 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FD5ADA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FD5ADA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FD5ADA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FD5ADA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FD5AD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FD5ADA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FD5ADA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FD5ADA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FD5ADA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96A10"/>
    <w:rsid w:val="000A2871"/>
    <w:rsid w:val="000B4C0B"/>
    <w:rsid w:val="001628EC"/>
    <w:rsid w:val="00172775"/>
    <w:rsid w:val="00224B4E"/>
    <w:rsid w:val="00235F52"/>
    <w:rsid w:val="0026480A"/>
    <w:rsid w:val="00275AE3"/>
    <w:rsid w:val="00286616"/>
    <w:rsid w:val="002F5A9F"/>
    <w:rsid w:val="00331C55"/>
    <w:rsid w:val="00377AB5"/>
    <w:rsid w:val="00380E63"/>
    <w:rsid w:val="003B0675"/>
    <w:rsid w:val="003B2171"/>
    <w:rsid w:val="00497D6F"/>
    <w:rsid w:val="004B7ADB"/>
    <w:rsid w:val="00572538"/>
    <w:rsid w:val="00573276"/>
    <w:rsid w:val="00582CE2"/>
    <w:rsid w:val="005D1FDF"/>
    <w:rsid w:val="00660797"/>
    <w:rsid w:val="00667228"/>
    <w:rsid w:val="007009CB"/>
    <w:rsid w:val="00702308"/>
    <w:rsid w:val="00767E2F"/>
    <w:rsid w:val="007707BB"/>
    <w:rsid w:val="00780A09"/>
    <w:rsid w:val="007A60CE"/>
    <w:rsid w:val="007C67B7"/>
    <w:rsid w:val="007E4A5A"/>
    <w:rsid w:val="007F0689"/>
    <w:rsid w:val="007F6ED1"/>
    <w:rsid w:val="00831783"/>
    <w:rsid w:val="00852A9A"/>
    <w:rsid w:val="00963DDC"/>
    <w:rsid w:val="009A5788"/>
    <w:rsid w:val="009B494C"/>
    <w:rsid w:val="009B7EA6"/>
    <w:rsid w:val="00A03B54"/>
    <w:rsid w:val="00A51837"/>
    <w:rsid w:val="00A6550D"/>
    <w:rsid w:val="00AA19AC"/>
    <w:rsid w:val="00AD3B8B"/>
    <w:rsid w:val="00B445A9"/>
    <w:rsid w:val="00B57060"/>
    <w:rsid w:val="00B74793"/>
    <w:rsid w:val="00C02013"/>
    <w:rsid w:val="00C526E4"/>
    <w:rsid w:val="00C80B67"/>
    <w:rsid w:val="00CC7A42"/>
    <w:rsid w:val="00D32623"/>
    <w:rsid w:val="00D73A21"/>
    <w:rsid w:val="00D82ABE"/>
    <w:rsid w:val="00E166B3"/>
    <w:rsid w:val="00EC7E4E"/>
    <w:rsid w:val="00F128B3"/>
    <w:rsid w:val="00F4345B"/>
    <w:rsid w:val="00F54F44"/>
    <w:rsid w:val="00F862C8"/>
    <w:rsid w:val="00F96820"/>
    <w:rsid w:val="00F975F6"/>
    <w:rsid w:val="00FB3BE3"/>
    <w:rsid w:val="00FD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81</cp:revision>
  <dcterms:created xsi:type="dcterms:W3CDTF">2022-09-03T06:50:00Z</dcterms:created>
  <dcterms:modified xsi:type="dcterms:W3CDTF">2025-06-15T09:23:00Z</dcterms:modified>
</cp:coreProperties>
</file>